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4BD" w:rsidP="00EE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14BD" w:rsidRDefault="00EE14BD" w:rsidP="00EE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управления образования</w:t>
      </w:r>
    </w:p>
    <w:p w:rsidR="00EE14BD" w:rsidRDefault="00EE14BD" w:rsidP="00EE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E14BD" w:rsidRDefault="00EE14BD" w:rsidP="00EE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4BD" w:rsidRDefault="00EE14BD" w:rsidP="00EE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дня</w:t>
      </w:r>
    </w:p>
    <w:p w:rsidR="00EE14BD" w:rsidRDefault="00EE14BD" w:rsidP="00EE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открытого урока по профессиональной навигации</w:t>
      </w:r>
    </w:p>
    <w:p w:rsidR="00EE14BD" w:rsidRDefault="00EE14BD" w:rsidP="00EE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42"/>
        <w:gridCol w:w="3530"/>
        <w:gridCol w:w="4499"/>
      </w:tblGrid>
      <w:tr w:rsidR="00EE14BD" w:rsidRPr="00A871DA" w:rsidTr="00EE14BD">
        <w:tc>
          <w:tcPr>
            <w:tcW w:w="959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748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BD" w:rsidRPr="00A871DA" w:rsidTr="00EE14BD">
        <w:tc>
          <w:tcPr>
            <w:tcW w:w="959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1DA">
              <w:rPr>
                <w:rStyle w:val="21"/>
                <w:rFonts w:eastAsiaTheme="minorEastAsia"/>
                <w:sz w:val="24"/>
                <w:szCs w:val="24"/>
              </w:rPr>
              <w:t>9:00-9:03 (время будет уточняться</w:t>
            </w:r>
            <w:proofErr w:type="gramEnd"/>
          </w:p>
        </w:tc>
        <w:tc>
          <w:tcPr>
            <w:tcW w:w="3685" w:type="dxa"/>
          </w:tcPr>
          <w:p w:rsidR="00EE14BD" w:rsidRPr="00A871DA" w:rsidRDefault="00EE14BD" w:rsidP="00EE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Приветствие руководителя Организационного комитета по подготовке и проведению Всероссийского форума «Будущие интеллектуальные лидеры России», полномочного представителя Президента Российской Федерации в Центральном федеральном округе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Александра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Беглова</w:t>
            </w:r>
            <w:proofErr w:type="spellEnd"/>
          </w:p>
        </w:tc>
        <w:tc>
          <w:tcPr>
            <w:tcW w:w="4748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BD" w:rsidRPr="00A871DA" w:rsidTr="00EE14BD">
        <w:tc>
          <w:tcPr>
            <w:tcW w:w="959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Лекции в </w:t>
            </w:r>
            <w:r w:rsidRPr="00A871DA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 xml:space="preserve">TED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формате:</w:t>
            </w:r>
          </w:p>
        </w:tc>
        <w:tc>
          <w:tcPr>
            <w:tcW w:w="4748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BD" w:rsidRPr="00A871DA" w:rsidTr="00EE14BD">
        <w:tc>
          <w:tcPr>
            <w:tcW w:w="959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9:03-09:23</w:t>
            </w:r>
          </w:p>
        </w:tc>
        <w:tc>
          <w:tcPr>
            <w:tcW w:w="3685" w:type="dxa"/>
          </w:tcPr>
          <w:p w:rsidR="00EE14BD" w:rsidRPr="00A871DA" w:rsidRDefault="00EE14BD" w:rsidP="00E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1.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>Президент ПАС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Ростелеком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» </w:t>
            </w:r>
            <w:r w:rsidR="00A871DA">
              <w:rPr>
                <w:rStyle w:val="20"/>
                <w:rFonts w:eastAsiaTheme="minorEastAsia"/>
                <w:sz w:val="24"/>
                <w:szCs w:val="24"/>
              </w:rPr>
              <w:t xml:space="preserve">Михаил </w:t>
            </w:r>
            <w:proofErr w:type="spellStart"/>
            <w:r w:rsidR="00A871DA">
              <w:rPr>
                <w:rStyle w:val="20"/>
                <w:rFonts w:eastAsiaTheme="minorEastAsia"/>
                <w:sz w:val="24"/>
                <w:szCs w:val="24"/>
              </w:rPr>
              <w:t>Осеевс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4748" w:type="dxa"/>
          </w:tcPr>
          <w:p w:rsidR="00EE14BD" w:rsidRPr="00A871DA" w:rsidRDefault="00EE14BD" w:rsidP="00EE14BD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ПАО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Ростелеком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>»</w:t>
            </w:r>
          </w:p>
          <w:p w:rsidR="00EE14BD" w:rsidRPr="00A871DA" w:rsidRDefault="00EE14BD" w:rsidP="00A8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Мир уже не будет прежним. Уже не за горами время, когда ты сможешь смотреть потоковое видео в формате </w:t>
            </w:r>
            <w:r w:rsidR="00A871DA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Blue</w:t>
            </w:r>
            <w:r w:rsidR="00A871DA" w:rsidRPr="00A871DA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 xml:space="preserve"> </w:t>
            </w:r>
            <w:r w:rsidRPr="00A871DA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Ray</w:t>
            </w:r>
            <w:r w:rsidRPr="00A871DA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 xml:space="preserve">, 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или звонить космонавту прямо на орбиту! Такие возможности не появляются сами по себе, их создают реальные люди, и </w:t>
            </w:r>
            <w:proofErr w:type="gram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может это будешь</w:t>
            </w:r>
            <w:proofErr w:type="gram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именно ты? Самые прорывные и перспективные технологии мира связи в лекции президента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Ростелекома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Михаила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871DA">
              <w:rPr>
                <w:rStyle w:val="22"/>
                <w:rFonts w:eastAsiaTheme="minorEastAsia"/>
                <w:sz w:val="24"/>
                <w:szCs w:val="24"/>
              </w:rPr>
              <w:t>сеевского</w:t>
            </w:r>
            <w:proofErr w:type="spellEnd"/>
          </w:p>
        </w:tc>
      </w:tr>
      <w:tr w:rsidR="00EE14BD" w:rsidRPr="00A871DA" w:rsidTr="00EE14BD">
        <w:tc>
          <w:tcPr>
            <w:tcW w:w="959" w:type="dxa"/>
          </w:tcPr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09:25-09:45</w:t>
            </w:r>
          </w:p>
        </w:tc>
        <w:tc>
          <w:tcPr>
            <w:tcW w:w="3685" w:type="dxa"/>
          </w:tcPr>
          <w:p w:rsidR="00EE14BD" w:rsidRPr="00A871DA" w:rsidRDefault="00EE14BD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2. Президент ОАО «РЖД»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Олег Белозеров</w:t>
            </w:r>
          </w:p>
        </w:tc>
        <w:tc>
          <w:tcPr>
            <w:tcW w:w="4748" w:type="dxa"/>
          </w:tcPr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Мы – самая большая: страна в мире и наше единство задается транспортными связями. Москва - Владивосток за 3 дня на поезде - совсем не фантазия, а реалии, которые ждут нас в недалеком будущем. Время и расстояние уже не будут ограничением, а возможностям развития не будет предела.</w:t>
            </w:r>
          </w:p>
          <w:p w:rsidR="00EE14BD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Обо всем этом можно буде</w:t>
            </w:r>
            <w:r w:rsidR="00A871DA">
              <w:rPr>
                <w:rStyle w:val="22"/>
                <w:rFonts w:eastAsiaTheme="minorEastAsia"/>
                <w:sz w:val="24"/>
                <w:szCs w:val="24"/>
              </w:rPr>
              <w:t xml:space="preserve">т поговорить с президентом </w:t>
            </w:r>
            <w:proofErr w:type="spellStart"/>
            <w:r w:rsidR="00A871DA">
              <w:rPr>
                <w:rStyle w:val="22"/>
                <w:rFonts w:eastAsiaTheme="minorEastAsia"/>
                <w:sz w:val="24"/>
                <w:szCs w:val="24"/>
              </w:rPr>
              <w:t>стран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>ообразующей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компании РЖД </w:t>
            </w:r>
            <w:proofErr w:type="gram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-О</w:t>
            </w:r>
            <w:proofErr w:type="gram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>легом Белозеровым</w:t>
            </w:r>
          </w:p>
        </w:tc>
      </w:tr>
      <w:tr w:rsidR="00D14EF5" w:rsidRPr="00A871DA" w:rsidTr="00EE14BD">
        <w:tc>
          <w:tcPr>
            <w:tcW w:w="959" w:type="dxa"/>
          </w:tcPr>
          <w:p w:rsidR="00D14EF5" w:rsidRPr="00A871DA" w:rsidRDefault="00D14EF5" w:rsidP="00EE14BD">
            <w:pPr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09:50-10:10</w:t>
            </w:r>
          </w:p>
        </w:tc>
        <w:tc>
          <w:tcPr>
            <w:tcW w:w="3685" w:type="dxa"/>
          </w:tcPr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3.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Роскосмос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>, прямое включение с МКС летчики-космонавты</w:t>
            </w:r>
          </w:p>
          <w:p w:rsidR="00D14EF5" w:rsidRPr="00A871DA" w:rsidRDefault="00D14EF5" w:rsidP="00A871DA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Сергей Рязанский и Федор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Юрчихин</w:t>
            </w:r>
            <w:proofErr w:type="spellEnd"/>
          </w:p>
        </w:tc>
        <w:tc>
          <w:tcPr>
            <w:tcW w:w="4748" w:type="dxa"/>
          </w:tcPr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РОСКОСМОС</w:t>
            </w:r>
          </w:p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Ты хочешь </w:t>
            </w:r>
            <w:proofErr w:type="gram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узнать</w:t>
            </w:r>
            <w:proofErr w:type="gram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как проходит обычный день космонавта на орбите? Зачем Земле МКС и что изучают на станции? Какие технологии обеспечат человечеству следующий космический рывок, и самое главное - как ты можешь быть этому полезен?</w:t>
            </w:r>
          </w:p>
          <w:p w:rsidR="00D14EF5" w:rsidRPr="00A871DA" w:rsidRDefault="00D14EF5" w:rsidP="00A871DA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Подключайся к лекции космонавтов Сергея Рязанского и Федора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Юрчихина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прямо с орбиты с борта МКС.</w:t>
            </w:r>
          </w:p>
        </w:tc>
      </w:tr>
      <w:tr w:rsidR="00EE14BD" w:rsidRPr="00A871DA" w:rsidTr="00EE14BD">
        <w:tc>
          <w:tcPr>
            <w:tcW w:w="959" w:type="dxa"/>
          </w:tcPr>
          <w:p w:rsidR="00EE14BD" w:rsidRPr="00A871DA" w:rsidRDefault="00D14EF5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lastRenderedPageBreak/>
              <w:t>10:15-10:35</w:t>
            </w:r>
          </w:p>
        </w:tc>
        <w:tc>
          <w:tcPr>
            <w:tcW w:w="3685" w:type="dxa"/>
          </w:tcPr>
          <w:p w:rsidR="00EE14BD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4. Генеральный директор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Госкорпорации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Росатом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Алексей Лихачев</w:t>
            </w:r>
          </w:p>
        </w:tc>
        <w:tc>
          <w:tcPr>
            <w:tcW w:w="4748" w:type="dxa"/>
          </w:tcPr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Росатом</w:t>
            </w:r>
            <w:proofErr w:type="spellEnd"/>
          </w:p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Энергия ядра - феномен, который подарил нам реакторы на быстрых нейтронах, атомный флот, плавучую АЭС - направления, в которых Россия является первопроходцем. Хочешь включиться в проекты мирового уровня и решать задачи на передовом крае науки?</w:t>
            </w:r>
          </w:p>
          <w:p w:rsidR="00EE14BD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Об этих возможностях расскажет генеральный директор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Росатома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Алексей Лихачев.</w:t>
            </w:r>
          </w:p>
        </w:tc>
      </w:tr>
      <w:tr w:rsidR="00EE14BD" w:rsidRPr="00A871DA" w:rsidTr="00EE14BD">
        <w:tc>
          <w:tcPr>
            <w:tcW w:w="959" w:type="dxa"/>
          </w:tcPr>
          <w:p w:rsidR="00D14EF5" w:rsidRPr="00A871DA" w:rsidRDefault="00D14EF5" w:rsidP="00D14EF5">
            <w:pPr>
              <w:spacing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10:40-11:00</w:t>
            </w:r>
          </w:p>
          <w:p w:rsidR="00EE14BD" w:rsidRPr="00A871DA" w:rsidRDefault="00EE14BD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14BD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>5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Г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>енеральиый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директор, </w:t>
            </w:r>
            <w:r w:rsidR="00A871DA">
              <w:rPr>
                <w:rStyle w:val="22"/>
                <w:rFonts w:eastAsiaTheme="minorEastAsia"/>
                <w:sz w:val="24"/>
                <w:szCs w:val="24"/>
              </w:rPr>
              <w:t>Председатель Правления ПАО «</w:t>
            </w:r>
            <w:proofErr w:type="spellStart"/>
            <w:r w:rsidR="00A871DA">
              <w:rPr>
                <w:rStyle w:val="22"/>
                <w:rFonts w:eastAsiaTheme="minorEastAsia"/>
                <w:sz w:val="24"/>
                <w:szCs w:val="24"/>
              </w:rPr>
              <w:t>Росс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>ети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Олег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Бударгин</w:t>
            </w:r>
            <w:proofErr w:type="spellEnd"/>
          </w:p>
        </w:tc>
        <w:tc>
          <w:tcPr>
            <w:tcW w:w="4748" w:type="dxa"/>
          </w:tcPr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Россети</w:t>
            </w:r>
            <w:proofErr w:type="spellEnd"/>
          </w:p>
          <w:p w:rsidR="00EE14BD" w:rsidRPr="00A871DA" w:rsidRDefault="00D14EF5" w:rsidP="00A871DA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Каждое утро ты встаешь и включаешь свет.</w:t>
            </w:r>
          </w:p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Все это благодаря электричеству, которое идет по сетям в твой дом.</w:t>
            </w:r>
          </w:p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Но задумывался ли ты когда-нибудь о том, какое количество энерг</w:t>
            </w:r>
            <w:r w:rsidR="00A871DA">
              <w:rPr>
                <w:rStyle w:val="22"/>
                <w:rFonts w:eastAsiaTheme="minorEastAsia"/>
                <w:sz w:val="24"/>
                <w:szCs w:val="24"/>
              </w:rPr>
              <w:t xml:space="preserve">ии расходуется ежедневно и как 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>можно ее сберечь?</w:t>
            </w:r>
          </w:p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О новых технологиях энергосбережения, таких как светодиодные технологии,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теплонакопители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и тепловые насосы, система «Умный дом»,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гелиоактивные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здания, новые виды энергосберегающих окон, ты сможешь поговорить на лекции генерального директора компании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Россети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Олега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Бударгина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>.</w:t>
            </w:r>
          </w:p>
        </w:tc>
      </w:tr>
      <w:tr w:rsidR="00EE14BD" w:rsidRPr="00A871DA" w:rsidTr="00EE14BD">
        <w:tc>
          <w:tcPr>
            <w:tcW w:w="959" w:type="dxa"/>
          </w:tcPr>
          <w:p w:rsidR="00EE14BD" w:rsidRPr="00A871DA" w:rsidRDefault="00D14EF5" w:rsidP="00EE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11:05-11:25</w:t>
            </w:r>
          </w:p>
        </w:tc>
        <w:tc>
          <w:tcPr>
            <w:tcW w:w="3685" w:type="dxa"/>
          </w:tcPr>
          <w:p w:rsidR="00EE14BD" w:rsidRPr="00A871DA" w:rsidRDefault="00D14EF5" w:rsidP="00D1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i w:val="0"/>
                <w:sz w:val="24"/>
                <w:szCs w:val="24"/>
              </w:rPr>
              <w:t>6.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Председатель Совета директоров компании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Р-Фарм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Алексей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Репик</w:t>
            </w:r>
            <w:proofErr w:type="spellEnd"/>
          </w:p>
        </w:tc>
        <w:tc>
          <w:tcPr>
            <w:tcW w:w="4748" w:type="dxa"/>
          </w:tcPr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ГК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Р-Фарм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>»</w:t>
            </w:r>
          </w:p>
          <w:p w:rsidR="00D14EF5" w:rsidRPr="00A871DA" w:rsidRDefault="00D14EF5" w:rsidP="00A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Среди наиболее ожидаемых врачами и пациентами лекарств - препараты, способные в корне изменить лечение </w:t>
            </w:r>
            <w:proofErr w:type="spellStart"/>
            <w:proofErr w:type="gram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заболеваний, онкологии, сахарного диабета. Однако, от создания лекарства до аптечной полки - годы испытаний и клинических исследований.</w:t>
            </w:r>
          </w:p>
          <w:p w:rsidR="00EE14BD" w:rsidRPr="00A871DA" w:rsidRDefault="00D14EF5" w:rsidP="0014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Председатель совета директоров компании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Р-Фарм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Алексей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Репик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расскажет о том, какие профессии будут востребованы в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биотехе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в ближайшие годы.</w:t>
            </w:r>
          </w:p>
        </w:tc>
      </w:tr>
      <w:tr w:rsidR="00D14EF5" w:rsidRPr="00A871DA" w:rsidTr="00EE14BD">
        <w:tc>
          <w:tcPr>
            <w:tcW w:w="959" w:type="dxa"/>
          </w:tcPr>
          <w:p w:rsidR="00D14EF5" w:rsidRPr="00A871DA" w:rsidRDefault="00D14EF5" w:rsidP="00EE14BD">
            <w:pPr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11:30-11:50</w:t>
            </w:r>
          </w:p>
        </w:tc>
        <w:tc>
          <w:tcPr>
            <w:tcW w:w="3685" w:type="dxa"/>
          </w:tcPr>
          <w:p w:rsidR="00D14EF5" w:rsidRPr="00A871DA" w:rsidRDefault="00D14EF5" w:rsidP="00D14EF5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7. 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Генеральный директор ОАО «Концерн ПВО «Алмаз - Антей»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Ян Новиков</w:t>
            </w:r>
          </w:p>
        </w:tc>
        <w:tc>
          <w:tcPr>
            <w:tcW w:w="4748" w:type="dxa"/>
          </w:tcPr>
          <w:p w:rsidR="00D14EF5" w:rsidRPr="00A871DA" w:rsidRDefault="00D14EF5" w:rsidP="0014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Концерн ВКО «Алмаз - Антей»</w:t>
            </w:r>
          </w:p>
          <w:p w:rsidR="00D14EF5" w:rsidRPr="00A871DA" w:rsidRDefault="00D14EF5" w:rsidP="0014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Ты знаешь, как можно остановить самолет?</w:t>
            </w:r>
          </w:p>
          <w:p w:rsidR="00D14EF5" w:rsidRPr="00A871DA" w:rsidRDefault="00D14EF5" w:rsidP="0014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А знаешь ли ты, как можно остановить ракету? Всего лишь две аббревиатуры - ПРО и ПВО - но означают так много для безопасности любого государства.</w:t>
            </w:r>
          </w:p>
          <w:p w:rsidR="00D14EF5" w:rsidRPr="00A871DA" w:rsidRDefault="00D14EF5" w:rsidP="001444FB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Защищать родину девиз для инженера в компании Алмаз-Антей.</w:t>
            </w:r>
          </w:p>
          <w:p w:rsidR="00D14EF5" w:rsidRPr="00A871DA" w:rsidRDefault="00D14EF5" w:rsidP="001444FB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Как стать профессионалом и сохранить мирное небо над головой можно спросить у генерального директора компании Алмаз - Антей Яна Новикова.</w:t>
            </w:r>
          </w:p>
        </w:tc>
      </w:tr>
      <w:tr w:rsidR="00D14EF5" w:rsidRPr="00A871DA" w:rsidTr="00EE14BD">
        <w:tc>
          <w:tcPr>
            <w:tcW w:w="959" w:type="dxa"/>
          </w:tcPr>
          <w:p w:rsidR="00D14EF5" w:rsidRPr="00A871DA" w:rsidRDefault="00D14EF5" w:rsidP="00EE14BD">
            <w:pPr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lastRenderedPageBreak/>
              <w:t>11:50-14:00 (время будет уточняться)</w:t>
            </w:r>
          </w:p>
        </w:tc>
        <w:tc>
          <w:tcPr>
            <w:tcW w:w="3685" w:type="dxa"/>
          </w:tcPr>
          <w:p w:rsidR="00D14EF5" w:rsidRPr="00A871DA" w:rsidRDefault="00D14EF5" w:rsidP="00D14EF5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>Перерыв на обед</w:t>
            </w:r>
          </w:p>
        </w:tc>
        <w:tc>
          <w:tcPr>
            <w:tcW w:w="4748" w:type="dxa"/>
          </w:tcPr>
          <w:p w:rsidR="00D14EF5" w:rsidRPr="00A871DA" w:rsidRDefault="00D14EF5" w:rsidP="00D14EF5">
            <w:pPr>
              <w:spacing w:line="202" w:lineRule="exact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</w:tr>
      <w:tr w:rsidR="00D14EF5" w:rsidRPr="00A871DA" w:rsidTr="00EE14BD">
        <w:tc>
          <w:tcPr>
            <w:tcW w:w="959" w:type="dxa"/>
          </w:tcPr>
          <w:p w:rsidR="00D14EF5" w:rsidRPr="00A871DA" w:rsidRDefault="00D14EF5" w:rsidP="00EE14BD">
            <w:pPr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14:00-14:30 (время будет уточняться)</w:t>
            </w:r>
          </w:p>
        </w:tc>
        <w:tc>
          <w:tcPr>
            <w:tcW w:w="3685" w:type="dxa"/>
          </w:tcPr>
          <w:p w:rsidR="00D14EF5" w:rsidRPr="00A871DA" w:rsidRDefault="00D14EF5" w:rsidP="00D14EF5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>ГЛАВНАЯ ЛЕКЦИЯ ДНЯ</w:t>
            </w:r>
          </w:p>
        </w:tc>
        <w:tc>
          <w:tcPr>
            <w:tcW w:w="4748" w:type="dxa"/>
          </w:tcPr>
          <w:p w:rsidR="00D14EF5" w:rsidRPr="00A871DA" w:rsidRDefault="00D14EF5" w:rsidP="00D14EF5">
            <w:pPr>
              <w:spacing w:line="202" w:lineRule="exact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</w:tr>
      <w:tr w:rsidR="00D14EF5" w:rsidRPr="00A871DA" w:rsidTr="00EE14BD">
        <w:tc>
          <w:tcPr>
            <w:tcW w:w="959" w:type="dxa"/>
          </w:tcPr>
          <w:p w:rsidR="00D14EF5" w:rsidRPr="00A871DA" w:rsidRDefault="00D14EF5" w:rsidP="00EE14BD">
            <w:pPr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1"/>
                <w:rFonts w:eastAsiaTheme="minorEastAsia"/>
                <w:sz w:val="24"/>
                <w:szCs w:val="24"/>
              </w:rPr>
              <w:t>14:30-15:00 (время будет уточняться)</w:t>
            </w:r>
          </w:p>
        </w:tc>
        <w:tc>
          <w:tcPr>
            <w:tcW w:w="3685" w:type="dxa"/>
          </w:tcPr>
          <w:p w:rsidR="00D14EF5" w:rsidRPr="00A871DA" w:rsidRDefault="00D14EF5" w:rsidP="001444FB">
            <w:pPr>
              <w:rPr>
                <w:rStyle w:val="20"/>
                <w:rFonts w:eastAsiaTheme="minorEastAsia"/>
                <w:sz w:val="24"/>
                <w:szCs w:val="24"/>
              </w:rPr>
            </w:pPr>
            <w:r w:rsidRPr="00A871DA">
              <w:rPr>
                <w:rStyle w:val="20"/>
                <w:rFonts w:eastAsiaTheme="minorEastAsia"/>
                <w:sz w:val="24"/>
                <w:szCs w:val="24"/>
              </w:rPr>
              <w:t>Блиц вопрос-ответ с ведущими работодателями страны:</w:t>
            </w:r>
          </w:p>
          <w:p w:rsidR="00D14EF5" w:rsidRPr="00A871DA" w:rsidRDefault="00D14EF5" w:rsidP="001444FB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Президент ПАО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Ростелеком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Михаил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Осеевский</w:t>
            </w:r>
            <w:proofErr w:type="spellEnd"/>
            <w:r w:rsidRPr="00A871DA">
              <w:rPr>
                <w:rStyle w:val="20"/>
                <w:rFonts w:eastAsiaTheme="minorEastAsia"/>
                <w:sz w:val="24"/>
                <w:szCs w:val="24"/>
              </w:rPr>
              <w:t>;</w:t>
            </w:r>
          </w:p>
          <w:p w:rsidR="00D14EF5" w:rsidRPr="00A871DA" w:rsidRDefault="00D14EF5" w:rsidP="001444FB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Госкорпорации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Росатом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Алексей Лихачев;</w:t>
            </w:r>
          </w:p>
          <w:p w:rsidR="00D14EF5" w:rsidRPr="00A871DA" w:rsidRDefault="00D14EF5" w:rsidP="001444FB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Президент ОАО «РЖД»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Олег Белозеров; </w:t>
            </w:r>
            <w:r w:rsidRPr="00A871DA">
              <w:rPr>
                <w:rStyle w:val="22"/>
                <w:rFonts w:eastAsiaTheme="minorEastAsia"/>
                <w:sz w:val="24"/>
                <w:szCs w:val="24"/>
              </w:rPr>
              <w:t>Генеральный директор, Председатель Правления ПАО «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Россети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»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Олег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Бударгин</w:t>
            </w:r>
            <w:proofErr w:type="spellEnd"/>
            <w:r w:rsidRPr="00A871DA">
              <w:rPr>
                <w:rStyle w:val="20"/>
                <w:rFonts w:eastAsiaTheme="minorEastAsia"/>
                <w:sz w:val="24"/>
                <w:szCs w:val="24"/>
              </w:rPr>
              <w:t>;</w:t>
            </w:r>
          </w:p>
          <w:p w:rsidR="00D14EF5" w:rsidRPr="00A871DA" w:rsidRDefault="00D14EF5" w:rsidP="001444FB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Председатель Совета директоров компании </w:t>
            </w:r>
            <w:proofErr w:type="gram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Р-</w:t>
            </w:r>
            <w:proofErr w:type="gram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Фарм</w:t>
            </w:r>
            <w:proofErr w:type="spellEnd"/>
            <w:r w:rsidRPr="00A871DA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 xml:space="preserve">Алексей </w:t>
            </w:r>
            <w:proofErr w:type="spellStart"/>
            <w:r w:rsidRPr="00A871DA">
              <w:rPr>
                <w:rStyle w:val="20"/>
                <w:rFonts w:eastAsiaTheme="minorEastAsia"/>
                <w:sz w:val="24"/>
                <w:szCs w:val="24"/>
              </w:rPr>
              <w:t>Репик</w:t>
            </w:r>
            <w:proofErr w:type="spellEnd"/>
          </w:p>
          <w:p w:rsidR="00D14EF5" w:rsidRPr="00A871DA" w:rsidRDefault="00D14EF5" w:rsidP="001444F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A871DA">
              <w:rPr>
                <w:rStyle w:val="22"/>
                <w:rFonts w:eastAsiaTheme="minorEastAsia"/>
                <w:sz w:val="24"/>
                <w:szCs w:val="24"/>
              </w:rPr>
              <w:t>Генеральный директор ОАО «Концерн ПВО «Алмаз- Антей</w:t>
            </w:r>
            <w:proofErr w:type="gramStart"/>
            <w:r w:rsidRPr="00A871DA">
              <w:rPr>
                <w:rStyle w:val="22"/>
                <w:rFonts w:eastAsiaTheme="minorEastAsia"/>
                <w:sz w:val="24"/>
                <w:szCs w:val="24"/>
              </w:rPr>
              <w:t>»</w:t>
            </w:r>
            <w:r w:rsidRPr="00A871DA">
              <w:rPr>
                <w:rStyle w:val="20"/>
                <w:rFonts w:eastAsiaTheme="minorEastAsia"/>
                <w:sz w:val="24"/>
                <w:szCs w:val="24"/>
              </w:rPr>
              <w:t>Я</w:t>
            </w:r>
            <w:proofErr w:type="gramEnd"/>
            <w:r w:rsidRPr="00A871DA">
              <w:rPr>
                <w:rStyle w:val="20"/>
                <w:rFonts w:eastAsiaTheme="minorEastAsia"/>
                <w:sz w:val="24"/>
                <w:szCs w:val="24"/>
              </w:rPr>
              <w:t>н Новиков</w:t>
            </w:r>
          </w:p>
        </w:tc>
        <w:tc>
          <w:tcPr>
            <w:tcW w:w="4748" w:type="dxa"/>
          </w:tcPr>
          <w:p w:rsidR="00D14EF5" w:rsidRPr="00A871DA" w:rsidRDefault="00D14EF5" w:rsidP="00D14EF5">
            <w:pPr>
              <w:spacing w:line="202" w:lineRule="exact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</w:tr>
    </w:tbl>
    <w:p w:rsidR="00EE14BD" w:rsidRDefault="00EE14BD" w:rsidP="00EE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4FB" w:rsidRDefault="001444FB" w:rsidP="001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4FB" w:rsidRDefault="001444FB" w:rsidP="001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4FB" w:rsidRPr="00EE14BD" w:rsidRDefault="001444FB" w:rsidP="001444FB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РИМЦ </w:t>
      </w:r>
      <w:r>
        <w:rPr>
          <w:rFonts w:ascii="Times New Roman" w:hAnsi="Times New Roman" w:cs="Times New Roman"/>
          <w:sz w:val="28"/>
          <w:szCs w:val="28"/>
        </w:rPr>
        <w:tab/>
        <w:t>Г.А. Виноградова</w:t>
      </w:r>
    </w:p>
    <w:sectPr w:rsidR="001444FB" w:rsidRPr="00EE14BD" w:rsidSect="00EE14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4BD"/>
    <w:rsid w:val="001444FB"/>
    <w:rsid w:val="00A871DA"/>
    <w:rsid w:val="00D14EF5"/>
    <w:rsid w:val="00E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EE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 + Полужирный"/>
    <w:basedOn w:val="2"/>
    <w:rsid w:val="00EE14B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EE14B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E14BD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seven-7</dc:creator>
  <cp:keywords/>
  <dc:description/>
  <cp:lastModifiedBy>seven-7</cp:lastModifiedBy>
  <cp:revision>2</cp:revision>
  <dcterms:created xsi:type="dcterms:W3CDTF">2017-08-30T11:18:00Z</dcterms:created>
  <dcterms:modified xsi:type="dcterms:W3CDTF">2017-08-30T11:52:00Z</dcterms:modified>
</cp:coreProperties>
</file>